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1FA" w:rsidRDefault="008741FA">
      <w:bookmarkStart w:id="0" w:name="_GoBack"/>
      <w:bookmarkEnd w:id="0"/>
    </w:p>
    <w:p w:rsidR="00192706" w:rsidRDefault="005C08D0" w:rsidP="00192706">
      <w:pPr>
        <w:pStyle w:val="NormalWeb"/>
        <w:shd w:val="clear" w:color="auto" w:fill="FFFFFF"/>
        <w:rPr>
          <w:rFonts w:ascii="Verdana" w:hAnsi="Verdana"/>
          <w:color w:val="333333"/>
          <w:sz w:val="20"/>
          <w:szCs w:val="20"/>
        </w:rPr>
      </w:pPr>
      <w:hyperlink r:id="rId6" w:history="1">
        <w:r w:rsidR="00192706">
          <w:rPr>
            <w:rStyle w:val="character3"/>
            <w:rFonts w:ascii="Verdana" w:hAnsi="Verdana"/>
            <w:color w:val="136CB2"/>
            <w:sz w:val="20"/>
            <w:szCs w:val="20"/>
          </w:rPr>
          <w:t>Julie Pierce</w:t>
        </w:r>
      </w:hyperlink>
      <w:r w:rsidR="00192706">
        <w:rPr>
          <w:rFonts w:ascii="Verdana" w:hAnsi="Verdana"/>
          <w:color w:val="333333"/>
          <w:sz w:val="20"/>
          <w:szCs w:val="20"/>
        </w:rPr>
        <w:t xml:space="preserve">: I wish I had courage like you. </w:t>
      </w:r>
    </w:p>
    <w:p w:rsidR="00192706" w:rsidRDefault="005C08D0" w:rsidP="00192706">
      <w:pPr>
        <w:pStyle w:val="NormalWeb"/>
        <w:shd w:val="clear" w:color="auto" w:fill="FFFFFF"/>
        <w:rPr>
          <w:rFonts w:ascii="Verdana" w:hAnsi="Verdana"/>
          <w:color w:val="333333"/>
          <w:sz w:val="20"/>
          <w:szCs w:val="20"/>
        </w:rPr>
      </w:pPr>
      <w:hyperlink r:id="rId7" w:history="1">
        <w:r w:rsidR="00192706">
          <w:rPr>
            <w:rStyle w:val="character3"/>
            <w:rFonts w:ascii="Verdana" w:hAnsi="Verdana"/>
            <w:color w:val="136CB2"/>
            <w:sz w:val="20"/>
            <w:szCs w:val="20"/>
          </w:rPr>
          <w:t xml:space="preserve">Sergeant </w:t>
        </w:r>
        <w:proofErr w:type="spellStart"/>
        <w:r w:rsidR="00192706">
          <w:rPr>
            <w:rStyle w:val="character3"/>
            <w:rFonts w:ascii="Verdana" w:hAnsi="Verdana"/>
            <w:color w:val="136CB2"/>
            <w:sz w:val="20"/>
            <w:szCs w:val="20"/>
          </w:rPr>
          <w:t>Kesuke</w:t>
        </w:r>
        <w:proofErr w:type="spellEnd"/>
        <w:r w:rsidR="00192706">
          <w:rPr>
            <w:rStyle w:val="character3"/>
            <w:rFonts w:ascii="Verdana" w:hAnsi="Verdana"/>
            <w:color w:val="136CB2"/>
            <w:sz w:val="20"/>
            <w:szCs w:val="20"/>
          </w:rPr>
          <w:t xml:space="preserve"> Miyagi</w:t>
        </w:r>
      </w:hyperlink>
      <w:r w:rsidR="00192706">
        <w:rPr>
          <w:rFonts w:ascii="Verdana" w:hAnsi="Verdana"/>
          <w:color w:val="333333"/>
          <w:sz w:val="20"/>
          <w:szCs w:val="20"/>
        </w:rPr>
        <w:t xml:space="preserve">: I wish I had chocolate bar with almonds. </w:t>
      </w:r>
    </w:p>
    <w:p w:rsidR="008741FA" w:rsidRDefault="00192706">
      <w:r>
        <w:t>--</w:t>
      </w:r>
    </w:p>
    <w:p w:rsidR="008741FA" w:rsidRDefault="00192706">
      <w:r>
        <w:t>From “The Next Karate Kid”</w:t>
      </w:r>
    </w:p>
    <w:p w:rsidR="008741FA" w:rsidRDefault="008741FA"/>
    <w:p w:rsidR="008741FA" w:rsidRDefault="008741FA"/>
    <w:p w:rsidR="00D81EAA" w:rsidRDefault="00D93D8F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-38100</wp:posOffset>
                </wp:positionH>
                <wp:positionV relativeFrom="paragraph">
                  <wp:posOffset>4448175</wp:posOffset>
                </wp:positionV>
                <wp:extent cx="619125" cy="809625"/>
                <wp:effectExtent l="19050" t="0" r="47625" b="47625"/>
                <wp:wrapNone/>
                <wp:docPr id="4" name="Hear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809625"/>
                        </a:xfrm>
                        <a:prstGeom prst="hear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6F0F3FA" id="Heart 4" o:spid="_x0000_s1026" style="position:absolute;margin-left:-3pt;margin-top:350.25pt;width:48.75pt;height:63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19125,809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" path="m309563,202406v128984,-472281,632023,,,607219c-322461,202406,180578,-269875,309563,202406xe" fillcolor="white [3212]" strokecolor="#1f4d78 [1604]" strokeweight="1pt">
                <v:stroke joinstyle="miter"/>
                <v:path arrowok="t" o:connecttype="custom" o:connectlocs="309563,202406;309563,809625;309563,202406" o:connectangles="0,0,0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-133350</wp:posOffset>
                </wp:positionH>
                <wp:positionV relativeFrom="paragraph">
                  <wp:posOffset>2886075</wp:posOffset>
                </wp:positionV>
                <wp:extent cx="571500" cy="714375"/>
                <wp:effectExtent l="19050" t="38100" r="19050" b="66675"/>
                <wp:wrapNone/>
                <wp:docPr id="3" name="Su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714375"/>
                        </a:xfrm>
                        <a:prstGeom prst="sun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2A37E47B"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Sun 3" o:spid="_x0000_s1026" type="#_x0000_t183" style="position:absolute;margin-left:-10.5pt;margin-top:227.25pt;width:45pt;height:56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" fillcolor="white [3212]" strokecolor="#1f4d78 [1604]" strokeweight="1pt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-104775</wp:posOffset>
                </wp:positionH>
                <wp:positionV relativeFrom="paragraph">
                  <wp:posOffset>1428750</wp:posOffset>
                </wp:positionV>
                <wp:extent cx="476250" cy="438150"/>
                <wp:effectExtent l="0" t="0" r="19050" b="1905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4381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oval w14:anchorId="0642DDF9" id="Oval 2" o:spid="_x0000_s1026" style="position:absolute;margin-left:-8.25pt;margin-top:112.5pt;width:37.5pt;height:34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" fillcolor="white [3212]" strokecolor="#1f4d78 [1604]" strokeweight="1pt">
                <v:stroke joinstyle="miter"/>
              </v:oval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-209550</wp:posOffset>
                </wp:positionV>
                <wp:extent cx="704850" cy="74295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742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6A455679" id="Rectangle 1" o:spid="_x0000_s1026" style="position:absolute;margin-left:-6pt;margin-top:-16.5pt;width:55.5pt;height:58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" fillcolor="white [3212]" strokecolor="#1f4d78 [1604]" strokeweight="1pt"/>
            </w:pict>
          </mc:Fallback>
        </mc:AlternateContent>
      </w:r>
    </w:p>
    <w:sectPr w:rsidR="00D81E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460"/>
    <w:rsid w:val="00013835"/>
    <w:rsid w:val="00106C7C"/>
    <w:rsid w:val="00150CA3"/>
    <w:rsid w:val="0018437C"/>
    <w:rsid w:val="001911D6"/>
    <w:rsid w:val="00192706"/>
    <w:rsid w:val="001B1FB1"/>
    <w:rsid w:val="00203091"/>
    <w:rsid w:val="002138CA"/>
    <w:rsid w:val="002363DA"/>
    <w:rsid w:val="002579D7"/>
    <w:rsid w:val="00281538"/>
    <w:rsid w:val="00357EEB"/>
    <w:rsid w:val="003824F9"/>
    <w:rsid w:val="00390A66"/>
    <w:rsid w:val="003A2519"/>
    <w:rsid w:val="00420D49"/>
    <w:rsid w:val="00482A0B"/>
    <w:rsid w:val="004A26AA"/>
    <w:rsid w:val="005242F6"/>
    <w:rsid w:val="005512C1"/>
    <w:rsid w:val="00554537"/>
    <w:rsid w:val="00570870"/>
    <w:rsid w:val="00577F80"/>
    <w:rsid w:val="00582953"/>
    <w:rsid w:val="005C08D0"/>
    <w:rsid w:val="005C6F03"/>
    <w:rsid w:val="005E42C8"/>
    <w:rsid w:val="005F3460"/>
    <w:rsid w:val="00637960"/>
    <w:rsid w:val="0068085B"/>
    <w:rsid w:val="0072190E"/>
    <w:rsid w:val="007808BA"/>
    <w:rsid w:val="0086300F"/>
    <w:rsid w:val="00872313"/>
    <w:rsid w:val="008741FA"/>
    <w:rsid w:val="008D107B"/>
    <w:rsid w:val="008F46AC"/>
    <w:rsid w:val="0095043F"/>
    <w:rsid w:val="00950DA5"/>
    <w:rsid w:val="00960362"/>
    <w:rsid w:val="0098586E"/>
    <w:rsid w:val="00994641"/>
    <w:rsid w:val="009D7E92"/>
    <w:rsid w:val="00A038C8"/>
    <w:rsid w:val="00A0498A"/>
    <w:rsid w:val="00A26C7B"/>
    <w:rsid w:val="00AC7B7C"/>
    <w:rsid w:val="00B36803"/>
    <w:rsid w:val="00B55320"/>
    <w:rsid w:val="00BB075B"/>
    <w:rsid w:val="00C72B24"/>
    <w:rsid w:val="00CB0A34"/>
    <w:rsid w:val="00D12A0A"/>
    <w:rsid w:val="00D2554F"/>
    <w:rsid w:val="00D664A8"/>
    <w:rsid w:val="00D81EAA"/>
    <w:rsid w:val="00D93D8F"/>
    <w:rsid w:val="00DD4955"/>
    <w:rsid w:val="00E025DD"/>
    <w:rsid w:val="00E20D82"/>
    <w:rsid w:val="00E43862"/>
    <w:rsid w:val="00EA1CD1"/>
    <w:rsid w:val="00EE7607"/>
    <w:rsid w:val="00F050DA"/>
    <w:rsid w:val="00F81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  <w:style w:type="paragraph" w:styleId="NormalWeb">
    <w:name w:val="Normal (Web)"/>
    <w:basedOn w:val="Normal"/>
    <w:uiPriority w:val="99"/>
    <w:semiHidden/>
    <w:unhideWhenUsed/>
    <w:rsid w:val="00192706"/>
    <w:pPr>
      <w:spacing w:before="120" w:after="180" w:line="336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character3">
    <w:name w:val="character3"/>
    <w:basedOn w:val="DefaultParagraphFont"/>
    <w:rsid w:val="0019270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  <w:style w:type="paragraph" w:styleId="NormalWeb">
    <w:name w:val="Normal (Web)"/>
    <w:basedOn w:val="Normal"/>
    <w:uiPriority w:val="99"/>
    <w:semiHidden/>
    <w:unhideWhenUsed/>
    <w:rsid w:val="00192706"/>
    <w:pPr>
      <w:spacing w:before="120" w:after="180" w:line="336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character3">
    <w:name w:val="character3"/>
    <w:basedOn w:val="DefaultParagraphFont"/>
    <w:rsid w:val="00192706"/>
    <w:rPr>
      <w:b/>
      <w:bCs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IFELSEEXAMPLE" wne:name="Project.NewMacros.ifElseExample" wne:bEncrypt="00" wne:cmg="56"/>
    <wne:mcd wne:macroName="PROJECT.NEWMACROS.MULTIPLEIFEXAMPLE" wne:name="Project.NewMacros.multipleIfExample" wne:bEncrypt="00" wne:cmg="56"/>
    <wne:mcd wne:macroName="PROJECT.NEWMACROS.SIMPLELOOPEXAMPLES" wne:name="Project.NewMacros.SimpleLoopExamples" wne:bEncrypt="00" wne:cmg="56"/>
    <wne:mcd wne:macroName="PROJECT.NEWMACROS.COLORSHAPES" wne:name="Project.NewMacros.colorShapes" wne:bEncrypt="00" wne:cmg="56"/>
    <wne:mcd wne:macroName="PROJECT.NEWMACROS.SIMPLEDIR" wne:name="Project.NewMacros.simpleDir" wne:bEncrypt="00" wne:cmg="56"/>
    <wne:mcd wne:macroName="PROJECT.NEWMACROS.ADVANCEDDIR" wne:name="Project.NewMacros.advancedDir" wne:bEncrypt="00" wne:cmg="56"/>
    <wne:mcd wne:macroName="PROJECT.NEWMACROS.FINDANDREPLACE" wne:name="Project.NewMacros.findAndReplace" wne:bEncrypt="00" wne:cmg="56"/>
    <wne:mcd wne:macroName="PROJECT.NEWMACROS.COUNTINGWORDINSTANCES" wne:name="Project.NewMacros.countingWordInstance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5270110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76550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42456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028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63752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171980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8800026">
                              <w:marLeft w:val="0"/>
                              <w:marRight w:val="0"/>
                              <w:marTop w:val="0"/>
                              <w:marBottom w:val="105"/>
                              <w:divBdr>
                                <w:top w:val="single" w:sz="6" w:space="8" w:color="E8E8E8"/>
                                <w:left w:val="single" w:sz="6" w:space="9" w:color="E8E8E8"/>
                                <w:bottom w:val="single" w:sz="6" w:space="8" w:color="E8E8E8"/>
                                <w:right w:val="single" w:sz="6" w:space="9" w:color="E8E8E8"/>
                              </w:divBdr>
                              <w:divsChild>
                                <w:div w:id="1410420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0283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6991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97693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imdb.com/name/nm0001552/?ref_=tt_trv_qu" TargetMode="Externa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hyperlink" Target="http://www.imdb.com/name/nm0005476/?ref_=tt_trv_q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42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93</cp:revision>
  <dcterms:created xsi:type="dcterms:W3CDTF">2015-11-18T04:40:00Z</dcterms:created>
  <dcterms:modified xsi:type="dcterms:W3CDTF">2015-11-27T21:25:00Z</dcterms:modified>
</cp:coreProperties>
</file>